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10386" w14:textId="4F939077" w:rsidR="006E67CE" w:rsidRDefault="009A27C4">
      <w:r>
        <w:t>Errata Statistiska metoder, upplaga 4, 2024</w:t>
      </w:r>
    </w:p>
    <w:p w14:paraId="5E97B001" w14:textId="77777777" w:rsidR="009A27C4" w:rsidRDefault="009A27C4"/>
    <w:p w14:paraId="6E101F85" w14:textId="6B19F9F9" w:rsidR="009A27C4" w:rsidRDefault="009A27C4">
      <w:r>
        <w:t>Sid 378</w:t>
      </w:r>
    </w:p>
    <w:p w14:paraId="65B55764" w14:textId="51C5A351" w:rsidR="009A27C4" w:rsidRPr="00A139CC" w:rsidRDefault="009A27C4" w:rsidP="00A139CC">
      <w:pPr>
        <w:rPr>
          <w:rFonts w:eastAsiaTheme="minorEastAsia"/>
        </w:rPr>
      </w:pPr>
      <w:r>
        <w:t>Uppgift 502 c) Lösning</w:t>
      </w:r>
    </w:p>
    <w:p w14:paraId="60743B79" w14:textId="1978371B" w:rsidR="00A139CC" w:rsidRDefault="00A139CC" w:rsidP="00A139CC">
      <w:pPr>
        <w:rPr>
          <w:rFonts w:eastAsiaTheme="minorEastAsia"/>
        </w:rPr>
      </w:pPr>
      <w:r>
        <w:rPr>
          <w:rFonts w:eastAsiaTheme="minorEastAsia"/>
        </w:rPr>
        <w:t>Figuren är fel. Rätt figur ska vara:</w:t>
      </w:r>
    </w:p>
    <w:p w14:paraId="39ACE457" w14:textId="546302A6" w:rsidR="00A139CC" w:rsidRPr="00A139CC" w:rsidRDefault="002E0CA1" w:rsidP="00A139CC">
      <w:pPr>
        <w:rPr>
          <w:rFonts w:eastAsiaTheme="minorEastAsia"/>
        </w:rPr>
      </w:pPr>
      <w:r w:rsidRPr="002E0CA1">
        <w:rPr>
          <w:rFonts w:eastAsiaTheme="minorEastAsia"/>
          <w:noProof/>
        </w:rPr>
        <w:drawing>
          <wp:inline distT="0" distB="0" distL="0" distR="0" wp14:anchorId="75698380" wp14:editId="6C00D78D">
            <wp:extent cx="2228130" cy="1328724"/>
            <wp:effectExtent l="0" t="0" r="0" b="5080"/>
            <wp:docPr id="836697575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6697575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97128" cy="1369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39CC" w:rsidRPr="00A1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7C4"/>
    <w:rsid w:val="00131F36"/>
    <w:rsid w:val="002E0CA1"/>
    <w:rsid w:val="00542917"/>
    <w:rsid w:val="006E67CE"/>
    <w:rsid w:val="00702651"/>
    <w:rsid w:val="00840BBC"/>
    <w:rsid w:val="008B1E70"/>
    <w:rsid w:val="009068EE"/>
    <w:rsid w:val="009A27C4"/>
    <w:rsid w:val="009B456F"/>
    <w:rsid w:val="00A139CC"/>
    <w:rsid w:val="00E67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22844"/>
  <w15:chartTrackingRefBased/>
  <w15:docId w15:val="{332553CE-A266-7545-80D9-EB5C747CD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9A27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9A27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9A27C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9A27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9A27C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9A27C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9A27C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9A27C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9A27C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A27C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9A27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9A27C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9A27C4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9A27C4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9A27C4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9A27C4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9A27C4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9A27C4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9A27C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9A27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9A27C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9A27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9A27C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9A27C4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9A27C4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9A27C4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9A27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9A27C4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9A27C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97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Holm</dc:creator>
  <cp:keywords/>
  <dc:description/>
  <cp:lastModifiedBy>Fritjof Janson</cp:lastModifiedBy>
  <cp:revision>2</cp:revision>
  <dcterms:created xsi:type="dcterms:W3CDTF">2025-01-10T09:17:00Z</dcterms:created>
  <dcterms:modified xsi:type="dcterms:W3CDTF">2025-01-10T09:17:00Z</dcterms:modified>
</cp:coreProperties>
</file>